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40946" w14:textId="4A710153" w:rsidR="00415322" w:rsidRPr="00352D19" w:rsidRDefault="00A4425B" w:rsidP="00352D19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2. del</w:t>
      </w:r>
      <w:r w:rsidR="00E44640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 </w:t>
      </w:r>
      <w:r w:rsidR="00A63FAA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- Obrazec št. </w:t>
      </w:r>
      <w:bookmarkEnd w:id="0"/>
      <w:bookmarkEnd w:id="1"/>
      <w:r w:rsidR="006A7A85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4</w:t>
      </w:r>
    </w:p>
    <w:p w14:paraId="0AB40947" w14:textId="77777777" w:rsidR="00352D19" w:rsidRPr="004948A4" w:rsidRDefault="00352D19" w:rsidP="00352D19">
      <w:pPr>
        <w:spacing w:after="0"/>
        <w:rPr>
          <w:rFonts w:ascii="Arial" w:hAnsi="Arial" w:cs="Arial"/>
        </w:rPr>
      </w:pPr>
    </w:p>
    <w:p w14:paraId="0AB40948" w14:textId="77777777" w:rsidR="00352D19" w:rsidRDefault="00352D19" w:rsidP="00352D19">
      <w:pPr>
        <w:pStyle w:val="Naslov3"/>
        <w:spacing w:before="0"/>
        <w:jc w:val="center"/>
        <w:rPr>
          <w:rFonts w:ascii="Arial" w:hAnsi="Arial" w:cs="Arial"/>
          <w:color w:val="auto"/>
          <w:u w:val="single"/>
        </w:rPr>
      </w:pPr>
      <w:bookmarkStart w:id="2" w:name="_Toc471718443"/>
      <w:r w:rsidRPr="004948A4">
        <w:rPr>
          <w:rFonts w:ascii="Arial" w:hAnsi="Arial" w:cs="Arial"/>
          <w:color w:val="auto"/>
          <w:u w:val="single"/>
        </w:rPr>
        <w:t>REFERENČNA LISTA PONUDNIKA</w:t>
      </w:r>
      <w:bookmarkEnd w:id="2"/>
    </w:p>
    <w:p w14:paraId="033807DD" w14:textId="77777777" w:rsidR="00B8735B" w:rsidRPr="00B8735B" w:rsidRDefault="00B8735B" w:rsidP="00B8735B"/>
    <w:p w14:paraId="0AB40949" w14:textId="77777777" w:rsidR="00352D19" w:rsidRPr="00A47E8A" w:rsidRDefault="00352D19" w:rsidP="003775C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26F05DF" w14:textId="33A5AB97" w:rsidR="00B8735B" w:rsidRPr="00845169" w:rsidRDefault="00B8735B" w:rsidP="00B8735B">
      <w:pPr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845169">
        <w:rPr>
          <w:rFonts w:ascii="Arial" w:eastAsia="Calibri" w:hAnsi="Arial" w:cs="Arial"/>
          <w:position w:val="-2"/>
          <w:sz w:val="18"/>
          <w:szCs w:val="18"/>
        </w:rPr>
        <w:t>Ponudnik mora izkazati, da je v zadnjih treh (3) letih, šteto od dneva objave obvestila o tem naročilu</w:t>
      </w:r>
      <w:r>
        <w:rPr>
          <w:rFonts w:ascii="Arial" w:eastAsia="Calibri" w:hAnsi="Arial" w:cs="Arial"/>
          <w:position w:val="-2"/>
          <w:sz w:val="18"/>
          <w:szCs w:val="18"/>
        </w:rPr>
        <w:t xml:space="preserve">, </w:t>
      </w:r>
      <w:r w:rsidRPr="00845169">
        <w:rPr>
          <w:rFonts w:ascii="Arial" w:eastAsia="Calibri" w:hAnsi="Arial" w:cs="Arial"/>
          <w:position w:val="-2"/>
          <w:sz w:val="18"/>
          <w:szCs w:val="18"/>
        </w:rPr>
        <w:t>uspešno izvedel (kar pomeni količinsko in kakovostno v skladu z naročilom</w:t>
      </w:r>
      <w:r>
        <w:rPr>
          <w:rFonts w:ascii="Arial" w:eastAsia="Calibri" w:hAnsi="Arial" w:cs="Arial"/>
          <w:position w:val="-2"/>
          <w:sz w:val="18"/>
          <w:szCs w:val="18"/>
        </w:rPr>
        <w:t xml:space="preserve"> referenčnega naročnika</w:t>
      </w:r>
      <w:r w:rsidRPr="00845169">
        <w:rPr>
          <w:rFonts w:ascii="Arial" w:eastAsia="Calibri" w:hAnsi="Arial" w:cs="Arial"/>
          <w:position w:val="-2"/>
          <w:sz w:val="18"/>
          <w:szCs w:val="18"/>
        </w:rPr>
        <w:t>) vsaj eno storitev izvedbe dnevnih šolskih prevozov.</w:t>
      </w:r>
    </w:p>
    <w:p w14:paraId="0AB4094B" w14:textId="42F36307" w:rsidR="00352D19" w:rsidRDefault="00B8735B" w:rsidP="00B8735B">
      <w:pPr>
        <w:spacing w:after="0" w:line="240" w:lineRule="auto"/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845169">
        <w:rPr>
          <w:rFonts w:ascii="Arial" w:eastAsia="Calibri" w:hAnsi="Arial" w:cs="Arial"/>
          <w:position w:val="-2"/>
          <w:sz w:val="18"/>
          <w:szCs w:val="18"/>
        </w:rPr>
        <w:t xml:space="preserve">Reference morajo izkazovati ponudnikovo </w:t>
      </w:r>
      <w:r>
        <w:rPr>
          <w:rFonts w:ascii="Arial" w:eastAsia="Calibri" w:hAnsi="Arial" w:cs="Arial"/>
          <w:position w:val="-2"/>
          <w:sz w:val="18"/>
          <w:szCs w:val="18"/>
        </w:rPr>
        <w:t>uspešno</w:t>
      </w:r>
      <w:r w:rsidRPr="00845169">
        <w:rPr>
          <w:rFonts w:ascii="Arial" w:eastAsia="Calibri" w:hAnsi="Arial" w:cs="Arial"/>
          <w:position w:val="-2"/>
          <w:sz w:val="18"/>
          <w:szCs w:val="18"/>
        </w:rPr>
        <w:t xml:space="preserve"> izpolnitev pogodbenih obveznosti.</w:t>
      </w:r>
    </w:p>
    <w:p w14:paraId="58DE2168" w14:textId="77777777" w:rsidR="00B8735B" w:rsidRPr="00A47E8A" w:rsidRDefault="00B8735B" w:rsidP="00B8735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588"/>
        <w:gridCol w:w="3089"/>
        <w:gridCol w:w="3544"/>
        <w:gridCol w:w="1833"/>
      </w:tblGrid>
      <w:tr w:rsidR="00B8735B" w:rsidRPr="00A47E8A" w14:paraId="0AB40954" w14:textId="77777777" w:rsidTr="00B8735B">
        <w:trPr>
          <w:trHeight w:val="57"/>
        </w:trPr>
        <w:tc>
          <w:tcPr>
            <w:tcW w:w="32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4C" w14:textId="77777777" w:rsidR="00B8735B" w:rsidRPr="00B8735B" w:rsidRDefault="00B8735B" w:rsidP="003775C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735B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  <w:shd w:val="clear" w:color="auto" w:fill="CCCCCC"/>
              </w:rPr>
              <w:t>Zap. št.</w:t>
            </w:r>
          </w:p>
        </w:tc>
        <w:tc>
          <w:tcPr>
            <w:tcW w:w="170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4D" w14:textId="77777777" w:rsidR="00B8735B" w:rsidRPr="00B8735B" w:rsidRDefault="00B8735B" w:rsidP="003775C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735B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  <w:shd w:val="clear" w:color="auto" w:fill="CCCCCC"/>
              </w:rPr>
              <w:t>Referenčni naročnik</w:t>
            </w:r>
            <w:r w:rsidRPr="00B8735B">
              <w:rPr>
                <w:rFonts w:ascii="Arial" w:eastAsia="MingLiU" w:hAnsi="Arial" w:cs="Arial"/>
                <w:b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B8735B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95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4E" w14:textId="77777777" w:rsidR="00B8735B" w:rsidRPr="00B8735B" w:rsidRDefault="00B8735B" w:rsidP="003775C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735B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  <w:shd w:val="clear" w:color="auto" w:fill="CCCCCC"/>
              </w:rPr>
              <w:t>Vrsta dela</w:t>
            </w:r>
            <w:r w:rsidRPr="00B8735B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10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4F" w14:textId="77777777" w:rsidR="00B8735B" w:rsidRPr="00B8735B" w:rsidRDefault="00B8735B" w:rsidP="003775CE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735B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  <w:shd w:val="clear" w:color="auto" w:fill="CCCCCC"/>
              </w:rPr>
              <w:t>Čas realizacije</w:t>
            </w:r>
            <w:r w:rsidRPr="00B8735B">
              <w:rPr>
                <w:rFonts w:ascii="Arial" w:eastAsia="MingLiU" w:hAnsi="Arial" w:cs="Arial"/>
                <w:b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B8735B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  <w:shd w:val="clear" w:color="auto" w:fill="CCCCCC"/>
              </w:rPr>
              <w:t>(od mesec_leto do mesec_leto)</w:t>
            </w:r>
          </w:p>
        </w:tc>
      </w:tr>
      <w:tr w:rsidR="00B8735B" w:rsidRPr="00A47E8A" w14:paraId="0AB4095B" w14:textId="77777777" w:rsidTr="00B8735B">
        <w:trPr>
          <w:trHeight w:val="57"/>
        </w:trPr>
        <w:tc>
          <w:tcPr>
            <w:tcW w:w="32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5" w14:textId="77777777" w:rsidR="00B8735B" w:rsidRPr="00A47E8A" w:rsidRDefault="00B8735B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70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6" w14:textId="77777777" w:rsidR="00B8735B" w:rsidRPr="00A47E8A" w:rsidRDefault="00B8735B" w:rsidP="003775CE">
            <w:pPr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AB40957" w14:textId="77777777" w:rsidR="00B8735B" w:rsidRPr="00A47E8A" w:rsidRDefault="00B8735B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8" w14:textId="77777777" w:rsidR="00B8735B" w:rsidRPr="00A47E8A" w:rsidRDefault="00B8735B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9" w14:textId="77777777" w:rsidR="00B8735B" w:rsidRPr="00A47E8A" w:rsidRDefault="00B8735B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B8735B" w:rsidRPr="00A47E8A" w14:paraId="0AB40962" w14:textId="77777777" w:rsidTr="00B8735B">
        <w:trPr>
          <w:trHeight w:val="57"/>
        </w:trPr>
        <w:tc>
          <w:tcPr>
            <w:tcW w:w="32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C" w14:textId="77777777" w:rsidR="00B8735B" w:rsidRPr="00A47E8A" w:rsidRDefault="00B8735B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70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D" w14:textId="77777777" w:rsidR="00B8735B" w:rsidRPr="00A47E8A" w:rsidRDefault="00B8735B" w:rsidP="003775CE">
            <w:pPr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AB4095E" w14:textId="77777777" w:rsidR="00B8735B" w:rsidRPr="00A47E8A" w:rsidRDefault="00B8735B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F" w14:textId="77777777" w:rsidR="00B8735B" w:rsidRPr="00A47E8A" w:rsidRDefault="00B8735B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60" w14:textId="77777777" w:rsidR="00B8735B" w:rsidRPr="00A47E8A" w:rsidRDefault="00B8735B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0AB40971" w14:textId="77777777" w:rsidR="00352D19" w:rsidRPr="00A47E8A" w:rsidRDefault="00352D19" w:rsidP="003775CE">
      <w:pPr>
        <w:spacing w:after="0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A47E8A">
        <w:rPr>
          <w:rFonts w:ascii="Arial" w:hAnsi="Arial" w:cs="Arial"/>
          <w:b/>
          <w:color w:val="000000"/>
          <w:sz w:val="18"/>
          <w:szCs w:val="18"/>
        </w:rPr>
        <w:t> </w:t>
      </w:r>
    </w:p>
    <w:p w14:paraId="0AB4099B" w14:textId="77777777" w:rsidR="00A47E8A" w:rsidRPr="00A47E8A" w:rsidRDefault="00A47E8A" w:rsidP="003775C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AB4099C" w14:textId="7D5EA9D1" w:rsidR="00A47E8A" w:rsidRPr="00B8735B" w:rsidRDefault="00A47E8A" w:rsidP="003775CE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B8735B">
        <w:rPr>
          <w:rFonts w:ascii="Arial" w:hAnsi="Arial" w:cs="Arial"/>
          <w:b/>
          <w:color w:val="000000"/>
          <w:sz w:val="18"/>
          <w:szCs w:val="18"/>
        </w:rPr>
        <w:t>Izjavljamo, da so bile vsa dela izvedena</w:t>
      </w:r>
      <w:r w:rsidR="00B8735B" w:rsidRPr="00B8735B">
        <w:rPr>
          <w:rFonts w:ascii="Arial" w:eastAsia="Calibri" w:hAnsi="Arial" w:cs="Arial"/>
          <w:b/>
          <w:position w:val="-2"/>
          <w:sz w:val="18"/>
          <w:szCs w:val="18"/>
        </w:rPr>
        <w:t>pomeni količinsko in kakovostno v skladu z naročilom referenčnega naročnika</w:t>
      </w:r>
      <w:r w:rsidR="00B8735B" w:rsidRPr="00B8735B">
        <w:rPr>
          <w:rFonts w:ascii="Arial" w:eastAsia="Calibri" w:hAnsi="Arial" w:cs="Arial"/>
          <w:b/>
          <w:position w:val="-2"/>
          <w:sz w:val="18"/>
          <w:szCs w:val="18"/>
        </w:rPr>
        <w:t>.</w:t>
      </w:r>
    </w:p>
    <w:p w14:paraId="0AB4099D" w14:textId="77777777" w:rsidR="00A47E8A" w:rsidRPr="00A47E8A" w:rsidRDefault="00A47E8A" w:rsidP="003775C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352D19" w:rsidRPr="00A47E8A" w14:paraId="0AB409A0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AB4099E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B4099F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352D19" w:rsidRPr="00A47E8A" w14:paraId="0AB409A4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AB409A1" w14:textId="77777777" w:rsidR="00352D19" w:rsidRPr="00A47E8A" w:rsidRDefault="00352D19" w:rsidP="003775C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B409A2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0AB409A3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AB409A5" w14:textId="77777777"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47E8A">
        <w:rPr>
          <w:rFonts w:ascii="Arial" w:hAnsi="Arial" w:cs="Arial"/>
          <w:color w:val="000000"/>
          <w:sz w:val="18"/>
          <w:szCs w:val="18"/>
        </w:rPr>
        <w:t> </w:t>
      </w:r>
    </w:p>
    <w:p w14:paraId="0AB409A6" w14:textId="77777777"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AB409A7" w14:textId="77777777"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AB409A8" w14:textId="77777777" w:rsidR="00A47E8A" w:rsidRPr="00A47E8A" w:rsidRDefault="00352D19" w:rsidP="00352D19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A47E8A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A47E8A">
        <w:rPr>
          <w:rFonts w:ascii="Arial" w:hAnsi="Arial" w:cs="Arial"/>
          <w:i/>
          <w:iCs/>
          <w:color w:val="000000"/>
          <w:sz w:val="18"/>
          <w:szCs w:val="18"/>
        </w:rPr>
        <w:br/>
        <w:t>V primeru več referenc se obrazec fotokopira.</w:t>
      </w:r>
      <w:r w:rsidR="00A47E8A" w:rsidRPr="00A47E8A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14:paraId="0AB409A9" w14:textId="77777777" w:rsidR="00A47E8A" w:rsidRPr="00A47E8A" w:rsidRDefault="00A47E8A" w:rsidP="00352D19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0AB409AA" w14:textId="77777777" w:rsidR="00352D19" w:rsidRPr="00A47E8A" w:rsidRDefault="00A47E8A" w:rsidP="00352D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7E8A">
        <w:rPr>
          <w:rFonts w:ascii="Arial" w:hAnsi="Arial" w:cs="Arial"/>
          <w:i/>
          <w:iCs/>
          <w:color w:val="000000"/>
          <w:sz w:val="18"/>
          <w:szCs w:val="18"/>
        </w:rPr>
        <w:t>V primeru, da se ponudnik prijavlja samo na en sklop, izpolni referenčno listo samo v delu, ki se nanaša na izbrani sklop.</w:t>
      </w:r>
    </w:p>
    <w:p w14:paraId="0AB409AB" w14:textId="77777777" w:rsidR="00F63D2E" w:rsidRPr="0075459C" w:rsidRDefault="00F63D2E" w:rsidP="00352D19">
      <w:pPr>
        <w:jc w:val="both"/>
        <w:rPr>
          <w:rFonts w:ascii="Arial" w:hAnsi="Arial" w:cs="Arial"/>
          <w:sz w:val="16"/>
          <w:szCs w:val="16"/>
        </w:rPr>
      </w:pPr>
    </w:p>
    <w:sectPr w:rsidR="00F63D2E" w:rsidRPr="00754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15CFB"/>
    <w:rsid w:val="0004280F"/>
    <w:rsid w:val="000E2783"/>
    <w:rsid w:val="00125B34"/>
    <w:rsid w:val="00125E84"/>
    <w:rsid w:val="001A4AF5"/>
    <w:rsid w:val="00233AA2"/>
    <w:rsid w:val="002A061B"/>
    <w:rsid w:val="002A4073"/>
    <w:rsid w:val="002C2E33"/>
    <w:rsid w:val="00352D19"/>
    <w:rsid w:val="003775CE"/>
    <w:rsid w:val="003D0E0A"/>
    <w:rsid w:val="00415322"/>
    <w:rsid w:val="0043017F"/>
    <w:rsid w:val="005B580B"/>
    <w:rsid w:val="006A7A85"/>
    <w:rsid w:val="006B6693"/>
    <w:rsid w:val="006B7084"/>
    <w:rsid w:val="006C5677"/>
    <w:rsid w:val="006E7A8F"/>
    <w:rsid w:val="006F2921"/>
    <w:rsid w:val="007311B6"/>
    <w:rsid w:val="0075459C"/>
    <w:rsid w:val="007567D0"/>
    <w:rsid w:val="007915C7"/>
    <w:rsid w:val="007C03E3"/>
    <w:rsid w:val="008505DE"/>
    <w:rsid w:val="00870D64"/>
    <w:rsid w:val="009451FD"/>
    <w:rsid w:val="00957367"/>
    <w:rsid w:val="00961FC1"/>
    <w:rsid w:val="0096411F"/>
    <w:rsid w:val="009F49D5"/>
    <w:rsid w:val="00A4425B"/>
    <w:rsid w:val="00A47E8A"/>
    <w:rsid w:val="00A63FAA"/>
    <w:rsid w:val="00B8735B"/>
    <w:rsid w:val="00C24D6B"/>
    <w:rsid w:val="00C46B0B"/>
    <w:rsid w:val="00C60D77"/>
    <w:rsid w:val="00C622AD"/>
    <w:rsid w:val="00C87969"/>
    <w:rsid w:val="00D15A80"/>
    <w:rsid w:val="00DC324A"/>
    <w:rsid w:val="00E05D3D"/>
    <w:rsid w:val="00E341A6"/>
    <w:rsid w:val="00E44640"/>
    <w:rsid w:val="00ED760B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40946"/>
  <w15:docId w15:val="{50070B31-C895-4B96-8EBC-28FF9F99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3</cp:revision>
  <dcterms:created xsi:type="dcterms:W3CDTF">2024-07-02T12:42:00Z</dcterms:created>
  <dcterms:modified xsi:type="dcterms:W3CDTF">2024-07-02T12:43:00Z</dcterms:modified>
</cp:coreProperties>
</file>